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A35405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09.01.2018г.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 xml:space="preserve">№ </w:t>
      </w:r>
      <w:r>
        <w:rPr>
          <w:sz w:val="28"/>
          <w:szCs w:val="28"/>
        </w:rPr>
        <w:t>6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034BAC" w:rsidRPr="001F4FB0">
        <w:rPr>
          <w:rFonts w:ascii="Times New Roman" w:hAnsi="Times New Roman" w:cs="Times New Roman"/>
          <w:sz w:val="28"/>
          <w:szCs w:val="28"/>
        </w:rPr>
        <w:t>1</w:t>
      </w:r>
      <w:r w:rsidR="00617FCF" w:rsidRPr="001F4FB0">
        <w:rPr>
          <w:rFonts w:ascii="Times New Roman" w:hAnsi="Times New Roman" w:cs="Times New Roman"/>
          <w:sz w:val="28"/>
          <w:szCs w:val="28"/>
        </w:rPr>
        <w:t>6-2018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16-2018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развитие, эксплуатация и обслуживание информационно-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932C0" w:rsidP="00C43C09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6 - 2018</w:t>
            </w:r>
            <w:r w:rsidRPr="007B375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2560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8,</w:t>
            </w:r>
            <w:r w:rsidR="001D1C1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093D41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2016г -</w:t>
            </w:r>
            <w:r w:rsidR="00BF1E10">
              <w:rPr>
                <w:rFonts w:ascii="Times New Roman" w:hAnsi="Times New Roman" w:cs="Times New Roman"/>
                <w:b/>
                <w:sz w:val="28"/>
                <w:szCs w:val="28"/>
              </w:rPr>
              <w:t>216,4</w:t>
            </w:r>
            <w:r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093D41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2017г -</w:t>
            </w:r>
            <w:r w:rsidR="00E12560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7,7</w:t>
            </w:r>
            <w:r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093D41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2018г -</w:t>
            </w:r>
            <w:r w:rsidR="00A67C8D">
              <w:rPr>
                <w:rFonts w:ascii="Times New Roman" w:hAnsi="Times New Roman" w:cs="Times New Roman"/>
                <w:b/>
                <w:sz w:val="28"/>
                <w:szCs w:val="28"/>
              </w:rPr>
              <w:t>264,</w:t>
            </w:r>
            <w:r w:rsidR="001D1C1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информационно-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повышение уровня координации действий органов местного самоуправления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ПО: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2C7E1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2016-2018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DF756D">
        <w:rPr>
          <w:rFonts w:ascii="Times New Roman" w:hAnsi="Times New Roman" w:cs="Times New Roman"/>
          <w:sz w:val="28"/>
          <w:szCs w:val="28"/>
        </w:rPr>
        <w:t>в 201</w:t>
      </w:r>
      <w:r w:rsidR="002A1E32">
        <w:rPr>
          <w:rFonts w:ascii="Times New Roman" w:hAnsi="Times New Roman" w:cs="Times New Roman"/>
          <w:sz w:val="28"/>
          <w:szCs w:val="28"/>
        </w:rPr>
        <w:t>6-2018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12560">
        <w:rPr>
          <w:rFonts w:ascii="Times New Roman" w:hAnsi="Times New Roman" w:cs="Times New Roman"/>
          <w:b/>
          <w:sz w:val="28"/>
          <w:szCs w:val="28"/>
        </w:rPr>
        <w:t>68</w:t>
      </w:r>
      <w:r w:rsidR="00700E56">
        <w:rPr>
          <w:rFonts w:ascii="Times New Roman" w:hAnsi="Times New Roman" w:cs="Times New Roman"/>
          <w:b/>
          <w:sz w:val="28"/>
          <w:szCs w:val="28"/>
        </w:rPr>
        <w:t>8,</w:t>
      </w:r>
      <w:r w:rsidR="001D1C1B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BF1E10">
        <w:rPr>
          <w:rFonts w:ascii="Times New Roman" w:hAnsi="Times New Roman" w:cs="Times New Roman"/>
          <w:b/>
          <w:sz w:val="28"/>
          <w:szCs w:val="28"/>
        </w:rPr>
        <w:t>16,4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E12560">
        <w:rPr>
          <w:rFonts w:ascii="Times New Roman" w:hAnsi="Times New Roman" w:cs="Times New Roman"/>
          <w:b/>
          <w:sz w:val="28"/>
          <w:szCs w:val="28"/>
        </w:rPr>
        <w:t>0</w:t>
      </w:r>
      <w:r w:rsidR="00700E56">
        <w:rPr>
          <w:rFonts w:ascii="Times New Roman" w:hAnsi="Times New Roman" w:cs="Times New Roman"/>
          <w:b/>
          <w:sz w:val="28"/>
          <w:szCs w:val="28"/>
        </w:rPr>
        <w:t>7,7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 -</w:t>
      </w:r>
      <w:r w:rsidR="00A67C8D">
        <w:rPr>
          <w:rFonts w:ascii="Times New Roman" w:hAnsi="Times New Roman" w:cs="Times New Roman"/>
          <w:b/>
          <w:sz w:val="28"/>
          <w:szCs w:val="28"/>
        </w:rPr>
        <w:t>264,</w:t>
      </w:r>
      <w:r w:rsidR="001D1C1B">
        <w:rPr>
          <w:rFonts w:ascii="Times New Roman" w:hAnsi="Times New Roman" w:cs="Times New Roman"/>
          <w:b/>
          <w:sz w:val="28"/>
          <w:szCs w:val="28"/>
        </w:rPr>
        <w:t>5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№,п/п</w:t>
            </w:r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>осуществляет контроль</w:t>
      </w:r>
      <w:r w:rsidRPr="009D4527">
        <w:rPr>
          <w:sz w:val="28"/>
          <w:szCs w:val="28"/>
        </w:rPr>
        <w:t xml:space="preserve"> за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О.В.Богданец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629" w:rsidRDefault="00A12629">
      <w:r>
        <w:separator/>
      </w:r>
    </w:p>
  </w:endnote>
  <w:endnote w:type="continuationSeparator" w:id="0">
    <w:p w:rsidR="00A12629" w:rsidRDefault="00A12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629" w:rsidRDefault="00A12629">
      <w:r>
        <w:separator/>
      </w:r>
    </w:p>
  </w:footnote>
  <w:footnote w:type="continuationSeparator" w:id="0">
    <w:p w:rsidR="00A12629" w:rsidRDefault="00A126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C67F5F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A35405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2245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DA1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4EEF"/>
    <w:rsid w:val="002D665E"/>
    <w:rsid w:val="00306107"/>
    <w:rsid w:val="00310A09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A6338"/>
    <w:rsid w:val="003B4813"/>
    <w:rsid w:val="003C3A06"/>
    <w:rsid w:val="003C5F21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42632"/>
    <w:rsid w:val="004478CF"/>
    <w:rsid w:val="00454DB2"/>
    <w:rsid w:val="004633AA"/>
    <w:rsid w:val="00472A76"/>
    <w:rsid w:val="00483449"/>
    <w:rsid w:val="0049794D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7E8F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B2A78"/>
    <w:rsid w:val="005D1310"/>
    <w:rsid w:val="005D6D63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F0A01"/>
    <w:rsid w:val="006F1454"/>
    <w:rsid w:val="006F2C3C"/>
    <w:rsid w:val="006F6BFA"/>
    <w:rsid w:val="00700E56"/>
    <w:rsid w:val="00714518"/>
    <w:rsid w:val="00725293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A12293"/>
    <w:rsid w:val="00A12629"/>
    <w:rsid w:val="00A15BCD"/>
    <w:rsid w:val="00A21BD6"/>
    <w:rsid w:val="00A229A1"/>
    <w:rsid w:val="00A26C0F"/>
    <w:rsid w:val="00A35405"/>
    <w:rsid w:val="00A42005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7330"/>
    <w:rsid w:val="00AB3B84"/>
    <w:rsid w:val="00AB4841"/>
    <w:rsid w:val="00AC0EB2"/>
    <w:rsid w:val="00AE0E84"/>
    <w:rsid w:val="00AF023A"/>
    <w:rsid w:val="00AF26F5"/>
    <w:rsid w:val="00B21141"/>
    <w:rsid w:val="00B22442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781A"/>
    <w:rsid w:val="00BB3436"/>
    <w:rsid w:val="00BB65DB"/>
    <w:rsid w:val="00BC250A"/>
    <w:rsid w:val="00BC7B2A"/>
    <w:rsid w:val="00BD2B64"/>
    <w:rsid w:val="00BE447A"/>
    <w:rsid w:val="00BE4E55"/>
    <w:rsid w:val="00BF1645"/>
    <w:rsid w:val="00BF1E10"/>
    <w:rsid w:val="00C12AF2"/>
    <w:rsid w:val="00C2177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C82"/>
    <w:rsid w:val="00E44E85"/>
    <w:rsid w:val="00E57911"/>
    <w:rsid w:val="00E57F7A"/>
    <w:rsid w:val="00E61F2D"/>
    <w:rsid w:val="00E63CF6"/>
    <w:rsid w:val="00E63D1D"/>
    <w:rsid w:val="00E6754A"/>
    <w:rsid w:val="00E747F8"/>
    <w:rsid w:val="00E845F2"/>
    <w:rsid w:val="00E94804"/>
    <w:rsid w:val="00EA15ED"/>
    <w:rsid w:val="00EB1334"/>
    <w:rsid w:val="00EB2BE4"/>
    <w:rsid w:val="00EB6C12"/>
    <w:rsid w:val="00EC4E22"/>
    <w:rsid w:val="00EC799A"/>
    <w:rsid w:val="00ED49B3"/>
    <w:rsid w:val="00EE4832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68"/>
    <w:rsid w:val="00F53A79"/>
    <w:rsid w:val="00F558CA"/>
    <w:rsid w:val="00F55949"/>
    <w:rsid w:val="00F81686"/>
    <w:rsid w:val="00F84F6C"/>
    <w:rsid w:val="00F86898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9DB18-164E-42A5-A9DD-D3A5EC6A1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1770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19</cp:revision>
  <cp:lastPrinted>2017-10-23T13:03:00Z</cp:lastPrinted>
  <dcterms:created xsi:type="dcterms:W3CDTF">2016-12-13T14:20:00Z</dcterms:created>
  <dcterms:modified xsi:type="dcterms:W3CDTF">2018-03-07T07:30:00Z</dcterms:modified>
</cp:coreProperties>
</file>