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4F6" w:rsidRPr="00BA0FF4" w:rsidRDefault="00F20524" w:rsidP="00F20524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66366E" w:rsidRPr="00861EC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 xml:space="preserve">«Развитие, эксплуатация и обслуживание информационно-коммуникационных технологий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Курчанск</w:t>
      </w:r>
      <w:r w:rsidRPr="002442F5">
        <w:rPr>
          <w:rFonts w:ascii="Times New Roman" w:hAnsi="Times New Roman"/>
          <w:sz w:val="28"/>
          <w:szCs w:val="28"/>
        </w:rPr>
        <w:t>ого</w:t>
      </w:r>
      <w:proofErr w:type="spellEnd"/>
      <w:r w:rsidRPr="002442F5">
        <w:rPr>
          <w:rFonts w:ascii="Times New Roman" w:hAnsi="Times New Roman"/>
          <w:sz w:val="28"/>
          <w:szCs w:val="28"/>
        </w:rPr>
        <w:t xml:space="preserve"> сельского поселения Те</w:t>
      </w:r>
      <w:r>
        <w:rPr>
          <w:rFonts w:ascii="Times New Roman" w:hAnsi="Times New Roman"/>
          <w:sz w:val="28"/>
          <w:szCs w:val="28"/>
        </w:rPr>
        <w:t>мрюкского района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на 2016-2018 годы</w:t>
      </w:r>
    </w:p>
    <w:bookmarkEnd w:id="0"/>
    <w:tbl>
      <w:tblPr>
        <w:tblW w:w="15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3406"/>
        <w:gridCol w:w="1135"/>
        <w:gridCol w:w="1277"/>
        <w:gridCol w:w="1135"/>
        <w:gridCol w:w="1561"/>
        <w:gridCol w:w="3122"/>
        <w:gridCol w:w="2946"/>
        <w:gridCol w:w="33"/>
      </w:tblGrid>
      <w:tr w:rsidR="00DB00D8" w:rsidTr="00BA0FF4">
        <w:trPr>
          <w:gridAfter w:val="1"/>
          <w:wAfter w:w="33" w:type="dxa"/>
          <w:trHeight w:val="140"/>
        </w:trPr>
        <w:tc>
          <w:tcPr>
            <w:tcW w:w="4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00D8" w:rsidRPr="002D7464" w:rsidRDefault="00DB00D8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17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B00D8" w:rsidRPr="00F6680B" w:rsidRDefault="005554F6" w:rsidP="005554F6">
            <w:pPr>
              <w:rPr>
                <w:rFonts w:ascii="Times New Roman" w:hAnsi="Times New Roman"/>
                <w:b/>
              </w:rPr>
            </w:pPr>
            <w:r w:rsidRPr="00F6680B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5554F6" w:rsidTr="00BA0FF4">
        <w:trPr>
          <w:gridAfter w:val="1"/>
          <w:wAfter w:w="33" w:type="dxa"/>
          <w:trHeight w:val="140"/>
        </w:trPr>
        <w:tc>
          <w:tcPr>
            <w:tcW w:w="1529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554F6" w:rsidRPr="005554F6" w:rsidRDefault="005554F6" w:rsidP="005554F6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00D8" w:rsidTr="00BA0FF4">
        <w:trPr>
          <w:trHeight w:val="54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Наименование </w:t>
            </w:r>
          </w:p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DB00D8" w:rsidRPr="003E661A" w:rsidRDefault="00DB00D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D1072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DB00D8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DB00D8" w:rsidRDefault="00DB00D8" w:rsidP="00DB00D8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5554F6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Ожидаемый </w:t>
            </w:r>
          </w:p>
          <w:p w:rsidR="00DB00D8" w:rsidRDefault="005554F6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9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Pr="008E50B9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5554F6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DB00D8" w:rsidRPr="008E50B9" w:rsidRDefault="005554F6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DB00D8" w:rsidTr="00BA0FF4">
        <w:trPr>
          <w:trHeight w:val="68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DB00D8" w:rsidRPr="003E661A" w:rsidRDefault="00DB00D8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rPr>
                <w:rFonts w:ascii="Times New Roman" w:hAnsi="Times New Roman"/>
              </w:rPr>
            </w:pPr>
          </w:p>
          <w:p w:rsidR="00DB00D8" w:rsidRPr="003E661A" w:rsidRDefault="00DB00D8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rPr>
                <w:rFonts w:ascii="Times New Roman" w:hAnsi="Times New Roman"/>
              </w:rPr>
            </w:pPr>
          </w:p>
          <w:p w:rsidR="00DB00D8" w:rsidRPr="003E661A" w:rsidRDefault="00DB00D8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DB00D8" w:rsidTr="00BA0FF4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7517E9" w:rsidTr="00BA0FF4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3E661A" w:rsidRDefault="007517E9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Pr="00617911" w:rsidRDefault="007517E9" w:rsidP="00744EDD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Сопровождение программного обеспечения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C11B29" w:rsidRDefault="007517E9" w:rsidP="00744EDD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43</w:t>
            </w:r>
            <w:r>
              <w:rPr>
                <w:rFonts w:ascii="Times New Roman" w:hAnsi="Times New Roman"/>
                <w:lang w:val="en-US"/>
              </w:rPr>
              <w:t>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C11B29" w:rsidRDefault="007517E9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43</w:t>
            </w:r>
            <w:r>
              <w:rPr>
                <w:rFonts w:ascii="Times New Roman" w:hAnsi="Times New Roman"/>
                <w:lang w:val="en-US"/>
              </w:rPr>
              <w:t>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C11B29" w:rsidRDefault="007517E9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43</w:t>
            </w:r>
            <w:r>
              <w:rPr>
                <w:rFonts w:ascii="Times New Roman" w:hAnsi="Times New Roman"/>
                <w:lang w:val="en-US"/>
              </w:rPr>
              <w:t>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Default="007517E9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2442F5" w:rsidRDefault="007517E9" w:rsidP="004B19F7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Сопровождение ИС «Хозяйство»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Default="007517E9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</w:rPr>
              <w:t>Курчанского</w:t>
            </w:r>
            <w:proofErr w:type="spellEnd"/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7517E9" w:rsidRPr="00C3522A" w:rsidTr="00BA0FF4">
        <w:trPr>
          <w:trHeight w:val="5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3E661A" w:rsidRDefault="007517E9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7E9" w:rsidRPr="008A4171" w:rsidRDefault="007517E9" w:rsidP="00744ED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DB00D8" w:rsidRDefault="007517E9" w:rsidP="008E50B9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</w:rPr>
              <w:t>19</w:t>
            </w:r>
            <w:r>
              <w:rPr>
                <w:rFonts w:ascii="Times New Roman" w:hAnsi="Times New Roman"/>
                <w:spacing w:val="-12"/>
                <w:lang w:val="en-US"/>
              </w:rPr>
              <w:t>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6E0C03" w:rsidRDefault="007517E9" w:rsidP="00744EDD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6E0C03" w:rsidRDefault="007517E9" w:rsidP="00F0414A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Default="007517E9">
            <w:r w:rsidRPr="008A4171">
              <w:rPr>
                <w:rFonts w:ascii="Times New Roman" w:hAnsi="Times New Roman"/>
              </w:rPr>
              <w:t xml:space="preserve">Обновление </w:t>
            </w:r>
            <w:r>
              <w:rPr>
                <w:rFonts w:ascii="Times New Roman" w:hAnsi="Times New Roman"/>
              </w:rPr>
              <w:t xml:space="preserve">и продление </w:t>
            </w:r>
            <w:proofErr w:type="gramStart"/>
            <w:r w:rsidRPr="008A4171">
              <w:rPr>
                <w:rFonts w:ascii="Times New Roman" w:hAnsi="Times New Roman"/>
              </w:rPr>
              <w:t>ПО</w:t>
            </w:r>
            <w:proofErr w:type="gramEnd"/>
            <w:r w:rsidRPr="008A417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</w:t>
            </w:r>
            <w:proofErr w:type="gramStart"/>
            <w:r w:rsidRPr="008A4171">
              <w:rPr>
                <w:rFonts w:ascii="Times New Roman" w:hAnsi="Times New Roman"/>
              </w:rPr>
              <w:t>АС-Бюджет</w:t>
            </w:r>
            <w:proofErr w:type="gramEnd"/>
            <w:r w:rsidRPr="008A4171">
              <w:rPr>
                <w:rFonts w:ascii="Times New Roman" w:hAnsi="Times New Roman"/>
              </w:rPr>
              <w:t xml:space="preserve"> поселения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</w:rPr>
              <w:t>Курчанского</w:t>
            </w:r>
            <w:proofErr w:type="spellEnd"/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7517E9" w:rsidRPr="00C3522A" w:rsidTr="00BA0FF4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3E661A" w:rsidRDefault="007517E9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7E9" w:rsidRPr="00220023" w:rsidRDefault="007517E9" w:rsidP="00744EDD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9260DF" w:rsidRDefault="007517E9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61</w:t>
            </w:r>
            <w:r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A331A4" w:rsidRDefault="007517E9" w:rsidP="006E0C03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6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3A4595" w:rsidRDefault="007517E9" w:rsidP="00F0414A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Default="007517E9">
            <w:r w:rsidRPr="008D4716">
              <w:rPr>
                <w:rFonts w:ascii="Times New Roman" w:hAnsi="Times New Roman"/>
              </w:rPr>
              <w:t xml:space="preserve">Обслуживание </w:t>
            </w:r>
            <w:proofErr w:type="gramStart"/>
            <w:r w:rsidRPr="008D4716">
              <w:rPr>
                <w:rFonts w:ascii="Times New Roman" w:hAnsi="Times New Roman"/>
              </w:rPr>
              <w:t>ПО</w:t>
            </w:r>
            <w:proofErr w:type="gramEnd"/>
            <w:r w:rsidRPr="008D4716">
              <w:rPr>
                <w:rFonts w:ascii="Times New Roman" w:hAnsi="Times New Roman"/>
              </w:rPr>
              <w:t xml:space="preserve"> «</w:t>
            </w:r>
            <w:proofErr w:type="gramStart"/>
            <w:r>
              <w:rPr>
                <w:rFonts w:ascii="Times New Roman" w:hAnsi="Times New Roman"/>
              </w:rPr>
              <w:t>Консультант</w:t>
            </w:r>
            <w:proofErr w:type="gramEnd"/>
            <w:r>
              <w:rPr>
                <w:rFonts w:ascii="Times New Roman" w:hAnsi="Times New Roman"/>
              </w:rPr>
              <w:t xml:space="preserve"> Плюс</w:t>
            </w:r>
            <w:r w:rsidRPr="008D4716">
              <w:rPr>
                <w:rFonts w:ascii="Times New Roman" w:hAnsi="Times New Roman"/>
              </w:rPr>
              <w:t>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</w:rPr>
              <w:t>Курчанского</w:t>
            </w:r>
            <w:proofErr w:type="spellEnd"/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7517E9" w:rsidRPr="00C3522A" w:rsidTr="00BA0FF4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Default="007517E9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7E9" w:rsidRPr="0066366E" w:rsidRDefault="007517E9" w:rsidP="0066366E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C3522A" w:rsidRDefault="007517E9" w:rsidP="00413635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10,7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6E0C03" w:rsidRDefault="007517E9" w:rsidP="00744EDD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6E0C03" w:rsidRDefault="007517E9" w:rsidP="00F0414A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Default="007517E9" w:rsidP="006E0C03">
            <w:proofErr w:type="gramStart"/>
            <w:r>
              <w:rPr>
                <w:rFonts w:ascii="Times New Roman" w:hAnsi="Times New Roman"/>
              </w:rPr>
              <w:t>Обеспечение ПО  антивирусной защиты</w:t>
            </w:r>
            <w:proofErr w:type="gramEnd"/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</w:rPr>
              <w:t>Курчанского</w:t>
            </w:r>
            <w:proofErr w:type="spellEnd"/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7517E9" w:rsidRPr="00C3522A" w:rsidTr="001C20D4">
        <w:trPr>
          <w:trHeight w:val="10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Default="007517E9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7E9" w:rsidRPr="0066366E" w:rsidRDefault="007517E9" w:rsidP="00744EDD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13635" w:rsidRDefault="007517E9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12,8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13635" w:rsidRDefault="00BA5CB5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12,3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13635" w:rsidRDefault="009B7B04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13,9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Default="007517E9" w:rsidP="005554F6">
            <w:r>
              <w:rPr>
                <w:rFonts w:ascii="Times New Roman" w:hAnsi="Times New Roman"/>
              </w:rPr>
              <w:t>Т</w:t>
            </w:r>
            <w:r w:rsidRPr="0066366E">
              <w:rPr>
                <w:rFonts w:ascii="Times New Roman" w:hAnsi="Times New Roman"/>
              </w:rPr>
              <w:t>ехнологическое обеспечение АРМ Муниципал (+абонентское обслуживание на 1 год)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</w:rPr>
              <w:t>Курчанского</w:t>
            </w:r>
            <w:proofErr w:type="spellEnd"/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1C20D4" w:rsidRPr="00C3522A" w:rsidTr="001C20D4">
        <w:trPr>
          <w:trHeight w:val="5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20D4" w:rsidRPr="00C3522A" w:rsidRDefault="001C20D4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6.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20D4" w:rsidRPr="00220023" w:rsidRDefault="001C20D4" w:rsidP="00744EDD"/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20D4" w:rsidRPr="00C3522A" w:rsidRDefault="001C20D4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D4" w:rsidRPr="00C3522A" w:rsidRDefault="001C20D4" w:rsidP="00F6680B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D4" w:rsidRPr="001C20D4" w:rsidRDefault="001C20D4" w:rsidP="00F0414A">
            <w:pPr>
              <w:pStyle w:val="a6"/>
              <w:jc w:val="left"/>
              <w:rPr>
                <w:rFonts w:ascii="Times New Roman" w:hAnsi="Times New Roman"/>
              </w:rPr>
            </w:pPr>
            <w:r w:rsidRPr="001C20D4">
              <w:rPr>
                <w:rFonts w:ascii="Times New Roman" w:hAnsi="Times New Roman"/>
              </w:rPr>
              <w:t>0,0</w:t>
            </w:r>
          </w:p>
          <w:p w:rsidR="001C20D4" w:rsidRPr="001C20D4" w:rsidRDefault="001C20D4" w:rsidP="001C20D4">
            <w:pPr>
              <w:rPr>
                <w:rFonts w:ascii="Times New Roman" w:hAnsi="Times New Roman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20D4" w:rsidRPr="006B7ECE" w:rsidRDefault="001C20D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D4" w:rsidRDefault="001C20D4">
            <w:r>
              <w:rPr>
                <w:rFonts w:ascii="Times New Roman" w:hAnsi="Times New Roman"/>
              </w:rPr>
              <w:t>Продление ПО</w:t>
            </w:r>
            <w:r w:rsidRPr="0066366E">
              <w:rPr>
                <w:rFonts w:ascii="Times New Roman" w:hAnsi="Times New Roman"/>
              </w:rPr>
              <w:t xml:space="preserve"> «</w:t>
            </w:r>
            <w:proofErr w:type="spellStart"/>
            <w:r w:rsidRPr="0066366E">
              <w:rPr>
                <w:rFonts w:ascii="Times New Roman" w:hAnsi="Times New Roman"/>
              </w:rPr>
              <w:t>УИГМИ-Рос</w:t>
            </w:r>
            <w:r>
              <w:rPr>
                <w:rFonts w:ascii="Times New Roman" w:hAnsi="Times New Roman"/>
              </w:rPr>
              <w:t>р</w:t>
            </w:r>
            <w:r w:rsidRPr="0066366E">
              <w:rPr>
                <w:rFonts w:ascii="Times New Roman" w:hAnsi="Times New Roman"/>
              </w:rPr>
              <w:t>еестр</w:t>
            </w:r>
            <w:proofErr w:type="spellEnd"/>
            <w:r w:rsidRPr="0066366E">
              <w:rPr>
                <w:rFonts w:ascii="Times New Roman" w:hAnsi="Times New Roman"/>
              </w:rPr>
              <w:t>»</w:t>
            </w:r>
          </w:p>
        </w:tc>
        <w:tc>
          <w:tcPr>
            <w:tcW w:w="29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20D4" w:rsidRPr="006B7ECE" w:rsidRDefault="001C20D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</w:rPr>
              <w:t>Курчанского</w:t>
            </w:r>
            <w:proofErr w:type="spellEnd"/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1C20D4" w:rsidRPr="00C3522A" w:rsidTr="001C20D4">
        <w:trPr>
          <w:trHeight w:val="5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20D4" w:rsidRDefault="001C20D4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20D4" w:rsidRPr="00220023" w:rsidRDefault="001C20D4" w:rsidP="00744EDD"/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D4" w:rsidRDefault="001C20D4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D4" w:rsidRDefault="001C20D4" w:rsidP="00F6680B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20D4" w:rsidRDefault="001C20D4" w:rsidP="00F0414A">
            <w:pPr>
              <w:pStyle w:val="a6"/>
              <w:jc w:val="left"/>
              <w:rPr>
                <w:rFonts w:ascii="Times New Roman" w:hAnsi="Times New Roman"/>
              </w:rPr>
            </w:pPr>
            <w:r w:rsidRPr="001C20D4">
              <w:rPr>
                <w:rFonts w:ascii="Times New Roman" w:hAnsi="Times New Roman"/>
              </w:rPr>
              <w:t>3,0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20D4" w:rsidRDefault="001C20D4">
            <w:pPr>
              <w:rPr>
                <w:rFonts w:ascii="Times New Roman" w:hAnsi="Times New Roman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D4" w:rsidRDefault="001C20D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Pr="0066366E">
              <w:rPr>
                <w:rFonts w:ascii="Times New Roman" w:hAnsi="Times New Roman"/>
              </w:rPr>
              <w:t>ехнологическое обеспечение</w:t>
            </w:r>
            <w:r>
              <w:rPr>
                <w:rFonts w:ascii="Times New Roman" w:hAnsi="Times New Roman"/>
              </w:rPr>
              <w:t xml:space="preserve"> ПО «ФИАС»</w:t>
            </w:r>
          </w:p>
        </w:tc>
        <w:tc>
          <w:tcPr>
            <w:tcW w:w="2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20D4" w:rsidRDefault="001C20D4">
            <w:pPr>
              <w:rPr>
                <w:rFonts w:ascii="Times New Roman" w:hAnsi="Times New Roman"/>
              </w:rPr>
            </w:pPr>
          </w:p>
        </w:tc>
      </w:tr>
      <w:tr w:rsidR="007517E9" w:rsidRPr="00C3522A" w:rsidTr="007517E9">
        <w:trPr>
          <w:trHeight w:val="1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C3522A" w:rsidRDefault="007517E9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7.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7E9" w:rsidRPr="0066366E" w:rsidRDefault="007517E9" w:rsidP="0066366E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13635" w:rsidRDefault="007517E9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10,5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6E0C03" w:rsidRDefault="007517E9" w:rsidP="00744EDD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6E0C03" w:rsidRDefault="007517E9" w:rsidP="00F0414A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DB00D8" w:rsidRDefault="007517E9" w:rsidP="00744EDD">
            <w:pPr>
              <w:pStyle w:val="ConsPlusTitle"/>
              <w:widowControl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B00D8">
              <w:rPr>
                <w:rFonts w:ascii="Times New Roman" w:hAnsi="Times New Roman"/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617911" w:rsidRDefault="007517E9" w:rsidP="00744ED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17911">
              <w:rPr>
                <w:rFonts w:ascii="Times New Roman" w:hAnsi="Times New Roman"/>
                <w:b w:val="0"/>
                <w:sz w:val="24"/>
                <w:szCs w:val="24"/>
              </w:rPr>
              <w:t>Продление программного продукта для ЭВМ «Контур-Экстерн» в режиме «Обслуживающая бухгалтерия».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5554F6" w:rsidRDefault="007517E9" w:rsidP="00744EDD">
            <w:pPr>
              <w:pStyle w:val="ConsPlusTitle"/>
              <w:widowControl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554F6">
              <w:rPr>
                <w:rFonts w:ascii="Times New Roman" w:hAnsi="Times New Roman"/>
                <w:b w:val="0"/>
                <w:sz w:val="24"/>
                <w:szCs w:val="24"/>
              </w:rPr>
              <w:t xml:space="preserve">Администрация </w:t>
            </w:r>
            <w:proofErr w:type="spellStart"/>
            <w:r w:rsidRPr="005554F6">
              <w:rPr>
                <w:rFonts w:ascii="Times New Roman" w:hAnsi="Times New Roman"/>
                <w:b w:val="0"/>
                <w:sz w:val="24"/>
                <w:szCs w:val="24"/>
              </w:rPr>
              <w:t>Курчанского</w:t>
            </w:r>
            <w:proofErr w:type="spellEnd"/>
            <w:r w:rsidRPr="005554F6">
              <w:rPr>
                <w:rFonts w:ascii="Times New Roman" w:hAnsi="Times New Roman"/>
                <w:b w:val="0"/>
                <w:sz w:val="24"/>
                <w:szCs w:val="24"/>
              </w:rPr>
              <w:t xml:space="preserve"> сельского поселения Темрюкского района</w:t>
            </w:r>
          </w:p>
        </w:tc>
      </w:tr>
      <w:tr w:rsidR="007517E9" w:rsidRPr="00C3522A" w:rsidTr="00BA0FF4">
        <w:trPr>
          <w:trHeight w:val="15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C3522A" w:rsidRDefault="007517E9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8.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7E9" w:rsidRPr="00C3522A" w:rsidRDefault="007517E9" w:rsidP="00744ED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13635" w:rsidRDefault="007517E9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21,3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6E0C03" w:rsidRDefault="007517E9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</w:t>
            </w:r>
            <w:r w:rsidR="00BA5CB5">
              <w:rPr>
                <w:rFonts w:ascii="Times New Roman" w:hAnsi="Times New Roman"/>
                <w:spacing w:val="-12"/>
              </w:rPr>
              <w:t>4,2</w:t>
            </w:r>
          </w:p>
          <w:p w:rsidR="007517E9" w:rsidRPr="00C3522A" w:rsidRDefault="007517E9" w:rsidP="00F0414A">
            <w:pPr>
              <w:pStyle w:val="a6"/>
              <w:jc w:val="left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6E0C03" w:rsidRDefault="009B7B04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55,4</w:t>
            </w:r>
          </w:p>
          <w:p w:rsidR="007517E9" w:rsidRPr="00C3522A" w:rsidRDefault="007517E9" w:rsidP="00F0414A">
            <w:pPr>
              <w:pStyle w:val="a6"/>
              <w:jc w:val="left"/>
              <w:rPr>
                <w:rFonts w:ascii="Times New Roman" w:hAnsi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DB00D8" w:rsidRDefault="007517E9" w:rsidP="00744EDD">
            <w:pPr>
              <w:pStyle w:val="ConsPlusTitle"/>
              <w:widowControl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B00D8">
              <w:rPr>
                <w:rFonts w:ascii="Times New Roman" w:hAnsi="Times New Roman"/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861ECE" w:rsidRDefault="007517E9" w:rsidP="00744ED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Развитие системы электронного документооборота в органах местного самоуправления (ЭЦП,</w:t>
            </w:r>
            <w:r w:rsidRPr="00A5782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VipNet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ГИС ГМП</w:t>
            </w:r>
            <w:r w:rsidRPr="009944F9">
              <w:rPr>
                <w:rFonts w:ascii="Times New Roman" w:hAnsi="Times New Roman" w:cs="Times New Roman"/>
                <w:b w:val="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лицензия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КриптоПро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.д</w:t>
            </w:r>
            <w:proofErr w:type="spellEnd"/>
            <w:proofErr w:type="gramEnd"/>
            <w:r w:rsidRPr="00A57827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5554F6" w:rsidRDefault="007517E9" w:rsidP="00744EDD">
            <w:pPr>
              <w:pStyle w:val="ConsPlusTitle"/>
              <w:widowControl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554F6">
              <w:rPr>
                <w:rFonts w:ascii="Times New Roman" w:hAnsi="Times New Roman"/>
                <w:b w:val="0"/>
                <w:sz w:val="24"/>
                <w:szCs w:val="24"/>
              </w:rPr>
              <w:t xml:space="preserve">Администрация </w:t>
            </w:r>
            <w:proofErr w:type="spellStart"/>
            <w:r w:rsidRPr="005554F6">
              <w:rPr>
                <w:rFonts w:ascii="Times New Roman" w:hAnsi="Times New Roman"/>
                <w:b w:val="0"/>
                <w:sz w:val="24"/>
                <w:szCs w:val="24"/>
              </w:rPr>
              <w:t>Курчанского</w:t>
            </w:r>
            <w:proofErr w:type="spellEnd"/>
            <w:r w:rsidRPr="005554F6">
              <w:rPr>
                <w:rFonts w:ascii="Times New Roman" w:hAnsi="Times New Roman"/>
                <w:b w:val="0"/>
                <w:sz w:val="24"/>
                <w:szCs w:val="24"/>
              </w:rPr>
              <w:t xml:space="preserve"> сельского поселения Темрюкского района</w:t>
            </w:r>
          </w:p>
        </w:tc>
      </w:tr>
      <w:tr w:rsidR="006E0C03" w:rsidRPr="00C3522A" w:rsidTr="00BA0FF4">
        <w:trPr>
          <w:trHeight w:val="1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1.1.2.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Pr="00617911" w:rsidRDefault="006E0C03" w:rsidP="00744EDD">
            <w:pPr>
              <w:widowControl/>
              <w:rPr>
                <w:rFonts w:ascii="Times New Roman" w:hAnsi="Times New Roman"/>
              </w:rPr>
            </w:pPr>
            <w:r w:rsidRPr="00617911">
              <w:rPr>
                <w:rFonts w:ascii="Times New Roman" w:hAnsi="Times New Roman"/>
              </w:rPr>
              <w:t>Совершенствование и развитие системы компьютерного оборудования и периферийных устройств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F6680B" w:rsidRDefault="004F0FF1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</w:rPr>
              <w:t>34</w:t>
            </w:r>
            <w:r w:rsidR="006E0C03">
              <w:rPr>
                <w:rFonts w:ascii="Times New Roman" w:hAnsi="Times New Roman"/>
                <w:spacing w:val="-12"/>
                <w:lang w:val="en-US"/>
              </w:rPr>
              <w:t>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A331A4" w:rsidRDefault="00A331A4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36</w:t>
            </w:r>
            <w:r w:rsidR="006E0C03"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Pr="00F6680B" w:rsidRDefault="006E0C03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40,5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Default="006E0C03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Default="006E0C03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Техобслуживание компьютерной и периферийной техники</w:t>
            </w:r>
            <w:r w:rsidRPr="00F45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настройка ЭЦП и браузера и т.д.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Default="006E0C03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</w:rPr>
              <w:t>Курчанского</w:t>
            </w:r>
            <w:proofErr w:type="spellEnd"/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6E0C03" w:rsidRPr="00C3522A" w:rsidTr="00BA0FF4">
        <w:trPr>
          <w:trHeight w:val="5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3E661A" w:rsidRDefault="006E0C03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9260DF" w:rsidRDefault="009C1D96" w:rsidP="00413635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216</w:t>
            </w:r>
            <w:r w:rsidR="006E0C03">
              <w:rPr>
                <w:rFonts w:ascii="Times New Roman" w:hAnsi="Times New Roman"/>
                <w:b/>
                <w:lang w:val="en-US"/>
              </w:rPr>
              <w:t>,</w:t>
            </w: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F6680B" w:rsidRDefault="00A331A4" w:rsidP="00744EDD">
            <w:pPr>
              <w:pStyle w:val="a6"/>
              <w:jc w:val="left"/>
              <w:rPr>
                <w:rFonts w:ascii="Times New Roman" w:hAnsi="Times New Roman"/>
                <w:b/>
                <w:spacing w:val="-4"/>
                <w:lang w:val="en-US"/>
              </w:rPr>
            </w:pPr>
            <w:r>
              <w:rPr>
                <w:rFonts w:ascii="Times New Roman" w:hAnsi="Times New Roman"/>
                <w:b/>
                <w:spacing w:val="-4"/>
              </w:rPr>
              <w:t>20</w:t>
            </w:r>
            <w:r w:rsidR="007517E9">
              <w:rPr>
                <w:rFonts w:ascii="Times New Roman" w:hAnsi="Times New Roman"/>
                <w:b/>
                <w:spacing w:val="-4"/>
              </w:rPr>
              <w:t>7,7</w:t>
            </w:r>
          </w:p>
          <w:p w:rsidR="006E0C03" w:rsidRPr="00C3522A" w:rsidRDefault="006E0C03" w:rsidP="00744ED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F6680B" w:rsidRDefault="001C20D4" w:rsidP="00F0414A">
            <w:pPr>
              <w:pStyle w:val="a6"/>
              <w:jc w:val="left"/>
              <w:rPr>
                <w:rFonts w:ascii="Times New Roman" w:hAnsi="Times New Roman"/>
                <w:b/>
                <w:spacing w:val="-4"/>
                <w:lang w:val="en-US"/>
              </w:rPr>
            </w:pPr>
            <w:r>
              <w:rPr>
                <w:rFonts w:ascii="Times New Roman" w:hAnsi="Times New Roman"/>
                <w:b/>
                <w:spacing w:val="-4"/>
              </w:rPr>
              <w:t>264,5</w:t>
            </w:r>
          </w:p>
          <w:p w:rsidR="006E0C03" w:rsidRPr="00C3522A" w:rsidRDefault="006E0C03" w:rsidP="00F0414A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DB00D8" w:rsidTr="00BA0FF4">
        <w:trPr>
          <w:gridAfter w:val="1"/>
          <w:wAfter w:w="33" w:type="dxa"/>
          <w:trHeight w:val="68"/>
        </w:trPr>
        <w:tc>
          <w:tcPr>
            <w:tcW w:w="4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00D8" w:rsidRPr="003E661A" w:rsidRDefault="00DB00D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7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B00D8" w:rsidRPr="003E661A" w:rsidRDefault="00DB00D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66366E" w:rsidRPr="00CF6306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                                                                                                                               О.В.Богданец</w:t>
      </w:r>
    </w:p>
    <w:p w:rsidR="00E13452" w:rsidRDefault="00E13452"/>
    <w:sectPr w:rsidR="00E13452" w:rsidSect="00BA0FF4">
      <w:headerReference w:type="default" r:id="rId6"/>
      <w:pgSz w:w="16840" w:h="11907" w:orient="landscape" w:code="9"/>
      <w:pgMar w:top="1423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16F2" w:rsidRDefault="003B16F2">
      <w:r>
        <w:separator/>
      </w:r>
    </w:p>
  </w:endnote>
  <w:endnote w:type="continuationSeparator" w:id="1">
    <w:p w:rsidR="003B16F2" w:rsidRDefault="003B16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16F2" w:rsidRDefault="003B16F2">
      <w:r>
        <w:separator/>
      </w:r>
    </w:p>
  </w:footnote>
  <w:footnote w:type="continuationSeparator" w:id="1">
    <w:p w:rsidR="003B16F2" w:rsidRDefault="003B16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F015B1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B7B04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9B7B0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0524"/>
    <w:rsid w:val="00001526"/>
    <w:rsid w:val="00026619"/>
    <w:rsid w:val="00097AD5"/>
    <w:rsid w:val="000D48B8"/>
    <w:rsid w:val="000E4458"/>
    <w:rsid w:val="000F563B"/>
    <w:rsid w:val="00160589"/>
    <w:rsid w:val="001A44CD"/>
    <w:rsid w:val="001C20D4"/>
    <w:rsid w:val="00237A20"/>
    <w:rsid w:val="00307344"/>
    <w:rsid w:val="00316419"/>
    <w:rsid w:val="003A4595"/>
    <w:rsid w:val="003B16F2"/>
    <w:rsid w:val="003F4293"/>
    <w:rsid w:val="00413635"/>
    <w:rsid w:val="004B19F7"/>
    <w:rsid w:val="004C2CAF"/>
    <w:rsid w:val="004F0FF1"/>
    <w:rsid w:val="00503218"/>
    <w:rsid w:val="0051237D"/>
    <w:rsid w:val="005259EF"/>
    <w:rsid w:val="005554F6"/>
    <w:rsid w:val="005A16F7"/>
    <w:rsid w:val="00617911"/>
    <w:rsid w:val="00651034"/>
    <w:rsid w:val="00655FEF"/>
    <w:rsid w:val="00656BC9"/>
    <w:rsid w:val="0066366E"/>
    <w:rsid w:val="00686FA6"/>
    <w:rsid w:val="006D292F"/>
    <w:rsid w:val="006D6214"/>
    <w:rsid w:val="006E0C03"/>
    <w:rsid w:val="006E7321"/>
    <w:rsid w:val="006F1322"/>
    <w:rsid w:val="007517E9"/>
    <w:rsid w:val="0078038A"/>
    <w:rsid w:val="007B51C4"/>
    <w:rsid w:val="007E0524"/>
    <w:rsid w:val="007F5867"/>
    <w:rsid w:val="00861ECE"/>
    <w:rsid w:val="00881507"/>
    <w:rsid w:val="00881FA9"/>
    <w:rsid w:val="008E50B9"/>
    <w:rsid w:val="008F02FA"/>
    <w:rsid w:val="009260DF"/>
    <w:rsid w:val="00954128"/>
    <w:rsid w:val="009944F9"/>
    <w:rsid w:val="009B7B04"/>
    <w:rsid w:val="009C1D96"/>
    <w:rsid w:val="00A331A4"/>
    <w:rsid w:val="00AF1D7E"/>
    <w:rsid w:val="00B00714"/>
    <w:rsid w:val="00B467A6"/>
    <w:rsid w:val="00BA0FF4"/>
    <w:rsid w:val="00BA5CB5"/>
    <w:rsid w:val="00BB3966"/>
    <w:rsid w:val="00C11B29"/>
    <w:rsid w:val="00C711DB"/>
    <w:rsid w:val="00CE25EE"/>
    <w:rsid w:val="00D10720"/>
    <w:rsid w:val="00D47BB0"/>
    <w:rsid w:val="00DB00D8"/>
    <w:rsid w:val="00DC4405"/>
    <w:rsid w:val="00DD2B83"/>
    <w:rsid w:val="00E01F1B"/>
    <w:rsid w:val="00E13452"/>
    <w:rsid w:val="00E37DD7"/>
    <w:rsid w:val="00E92DD7"/>
    <w:rsid w:val="00F015B1"/>
    <w:rsid w:val="00F20524"/>
    <w:rsid w:val="00F60975"/>
    <w:rsid w:val="00F6680B"/>
    <w:rsid w:val="00F70B00"/>
    <w:rsid w:val="00F8168B"/>
    <w:rsid w:val="00F94E8D"/>
    <w:rsid w:val="00FA5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68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6680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205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20524"/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1</cp:lastModifiedBy>
  <cp:revision>42</cp:revision>
  <cp:lastPrinted>2018-01-23T10:41:00Z</cp:lastPrinted>
  <dcterms:created xsi:type="dcterms:W3CDTF">2015-10-01T19:07:00Z</dcterms:created>
  <dcterms:modified xsi:type="dcterms:W3CDTF">2018-01-23T10:42:00Z</dcterms:modified>
</cp:coreProperties>
</file>